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FD" w:rsidRPr="00414BFD" w:rsidRDefault="00414BF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Book/Notes quiz</w:t>
      </w:r>
    </w:p>
    <w:p w:rsidR="00207A82" w:rsidRPr="00207A82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D6">
        <w:rPr>
          <w:rFonts w:ascii="Times New Roman" w:hAnsi="Times New Roman" w:cs="Times New Roman"/>
          <w:b/>
          <w:sz w:val="24"/>
          <w:szCs w:val="24"/>
        </w:rPr>
        <w:t>(5</w:t>
      </w:r>
      <w:r w:rsidRPr="00A63830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3AD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6C3AD6">
        <w:rPr>
          <w:rFonts w:ascii="Times New Roman" w:hAnsi="Times New Roman" w:cs="Times New Roman"/>
          <w:sz w:val="24"/>
          <w:szCs w:val="24"/>
        </w:rPr>
        <w:t xml:space="preserve"> addressing mode is being used by the following instruction?</w:t>
      </w:r>
    </w:p>
    <w:p w:rsid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6C3AD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mov.w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R4</w:t>
      </w:r>
      <w:proofErr w:type="gramStart"/>
      <w:r>
        <w:rPr>
          <w:rFonts w:ascii="Times New Roman" w:hAnsi="Times New Roman" w:cs="Times New Roman"/>
          <w:sz w:val="24"/>
          <w:szCs w:val="24"/>
        </w:rPr>
        <w:t>,R5</w:t>
      </w:r>
      <w:proofErr w:type="gramEnd"/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276F01" w:rsidRDefault="00276F01" w:rsidP="00207A8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>Register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A63830" w:rsidRDefault="006C3AD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(5</w:t>
      </w:r>
      <w:r w:rsidR="00A63830">
        <w:rPr>
          <w:rFonts w:ascii="Times New Roman" w:hAnsi="Times New Roman" w:cs="Times New Roman"/>
          <w:b/>
          <w:sz w:val="24"/>
          <w:szCs w:val="24"/>
        </w:rPr>
        <w:t xml:space="preserve"> points)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addressing mode is being used by the following instruction?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D6" w:rsidRDefault="006C3AD6" w:rsidP="006C3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mov.w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#0xFF11</w:t>
      </w:r>
      <w:r w:rsidR="00276F0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,R5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01" w:rsidRPr="00276F01" w:rsidRDefault="00276F01" w:rsidP="00276F0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>Immediate</w:t>
      </w:r>
    </w:p>
    <w:p w:rsidR="00C010C8" w:rsidRDefault="00C010C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A63830" w:rsidRDefault="006C3AD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(5</w:t>
      </w:r>
      <w:r w:rsidR="00A63830">
        <w:rPr>
          <w:rFonts w:ascii="Times New Roman" w:hAnsi="Times New Roman" w:cs="Times New Roman"/>
          <w:b/>
          <w:sz w:val="24"/>
          <w:szCs w:val="24"/>
        </w:rPr>
        <w:t xml:space="preserve"> points)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execution of the in</w:t>
      </w:r>
      <w:r w:rsidR="00276F01">
        <w:rPr>
          <w:rFonts w:ascii="Times New Roman" w:hAnsi="Times New Roman" w:cs="Times New Roman"/>
          <w:sz w:val="24"/>
          <w:szCs w:val="24"/>
        </w:rPr>
        <w:t xml:space="preserve">struction from question 2, </w:t>
      </w:r>
      <w:proofErr w:type="spellStart"/>
      <w:r w:rsidR="00276F01">
        <w:rPr>
          <w:rFonts w:ascii="Times New Roman" w:hAnsi="Times New Roman" w:cs="Times New Roman"/>
          <w:sz w:val="24"/>
          <w:szCs w:val="24"/>
        </w:rPr>
        <w:t>mov.w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#0xFF11</w:t>
      </w:r>
      <w:r w:rsidR="00276F0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what value will be in register R5</w:t>
      </w:r>
      <w:r w:rsidR="00A63830">
        <w:rPr>
          <w:rFonts w:ascii="Times New Roman" w:hAnsi="Times New Roman" w:cs="Times New Roman"/>
          <w:sz w:val="24"/>
          <w:szCs w:val="24"/>
        </w:rPr>
        <w:t>.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01" w:rsidRPr="00276F01" w:rsidRDefault="00276F01" w:rsidP="00276F0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FF11  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or  0xFF11h</w:t>
      </w:r>
      <w:proofErr w:type="gramEnd"/>
    </w:p>
    <w:p w:rsidR="009B3BAF" w:rsidRDefault="009B3BAF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P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(</w:t>
      </w:r>
      <w:r w:rsidR="006C3AD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points) </w:t>
      </w:r>
      <w:r w:rsidR="006C3AD6">
        <w:rPr>
          <w:rFonts w:ascii="Times New Roman" w:hAnsi="Times New Roman" w:cs="Times New Roman"/>
          <w:sz w:val="24"/>
          <w:szCs w:val="24"/>
        </w:rPr>
        <w:t>The &amp; is used to indicate which addressing mode?</w:t>
      </w:r>
    </w:p>
    <w:p w:rsidR="00A63830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F01" w:rsidRPr="00276F01" w:rsidRDefault="00276F01" w:rsidP="00276F0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13D3">
        <w:rPr>
          <w:rFonts w:ascii="Times New Roman" w:hAnsi="Times New Roman" w:cs="Times New Roman"/>
          <w:color w:val="0070C0"/>
          <w:sz w:val="24"/>
          <w:szCs w:val="24"/>
        </w:rPr>
        <w:t>Absolute</w:t>
      </w:r>
      <w:bookmarkStart w:id="0" w:name="_GoBack"/>
      <w:bookmarkEnd w:id="0"/>
    </w:p>
    <w:p w:rsidR="009B3BAF" w:rsidRDefault="009B3BAF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Default="00C010C8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8" w:rsidRPr="00207A82" w:rsidRDefault="00C010C8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10C8" w:rsidRPr="00207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30" w:rsidRDefault="00A63830" w:rsidP="00A63830">
      <w:pPr>
        <w:spacing w:after="0" w:line="240" w:lineRule="auto"/>
      </w:pPr>
      <w:r>
        <w:separator/>
      </w:r>
    </w:p>
  </w:endnote>
  <w:endnote w:type="continuationSeparator" w:id="0">
    <w:p w:rsidR="00A63830" w:rsidRDefault="00A63830" w:rsidP="00A6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2" w:rsidRDefault="00625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2" w:rsidRDefault="00625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2" w:rsidRDefault="00625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30" w:rsidRDefault="00A63830" w:rsidP="00A63830">
      <w:pPr>
        <w:spacing w:after="0" w:line="240" w:lineRule="auto"/>
      </w:pPr>
      <w:r>
        <w:separator/>
      </w:r>
    </w:p>
  </w:footnote>
  <w:footnote w:type="continuationSeparator" w:id="0">
    <w:p w:rsidR="00A63830" w:rsidRDefault="00A63830" w:rsidP="00A6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2" w:rsidRDefault="00625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0" w:rsidRDefault="00A63830">
    <w:pPr>
      <w:pStyle w:val="Header"/>
    </w:pPr>
    <w:r>
      <w:t>ECE2560</w:t>
    </w:r>
    <w:r>
      <w:tab/>
    </w:r>
    <w:r>
      <w:tab/>
    </w:r>
    <w:r w:rsidR="006253B2">
      <w:t xml:space="preserve">SPRING 2014                            </w:t>
    </w:r>
    <w:r w:rsidR="007624AC">
      <w:t>Quiz 2</w:t>
    </w:r>
  </w:p>
  <w:p w:rsidR="006253B2" w:rsidRDefault="006253B2">
    <w:pPr>
      <w:pStyle w:val="Header"/>
    </w:pPr>
    <w:r>
      <w:t>NAME:      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2" w:rsidRDefault="00625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842AB"/>
    <w:rsid w:val="00207A82"/>
    <w:rsid w:val="00276F01"/>
    <w:rsid w:val="00414BFD"/>
    <w:rsid w:val="00471A94"/>
    <w:rsid w:val="006253B2"/>
    <w:rsid w:val="006C3AD6"/>
    <w:rsid w:val="007624AC"/>
    <w:rsid w:val="009B3BAF"/>
    <w:rsid w:val="00A63830"/>
    <w:rsid w:val="00B613D3"/>
    <w:rsid w:val="00B81755"/>
    <w:rsid w:val="00C010C8"/>
    <w:rsid w:val="00C81997"/>
    <w:rsid w:val="00CC77F7"/>
    <w:rsid w:val="00D70457"/>
    <w:rsid w:val="00D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30"/>
  </w:style>
  <w:style w:type="paragraph" w:styleId="Footer">
    <w:name w:val="footer"/>
    <w:basedOn w:val="Normal"/>
    <w:link w:val="Foot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30"/>
  </w:style>
  <w:style w:type="paragraph" w:styleId="BalloonText">
    <w:name w:val="Balloon Text"/>
    <w:basedOn w:val="Normal"/>
    <w:link w:val="BalloonTextChar"/>
    <w:uiPriority w:val="99"/>
    <w:semiHidden/>
    <w:unhideWhenUsed/>
    <w:rsid w:val="00A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30"/>
  </w:style>
  <w:style w:type="paragraph" w:styleId="Footer">
    <w:name w:val="footer"/>
    <w:basedOn w:val="Normal"/>
    <w:link w:val="Foot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30"/>
  </w:style>
  <w:style w:type="paragraph" w:styleId="BalloonText">
    <w:name w:val="Balloon Text"/>
    <w:basedOn w:val="Normal"/>
    <w:link w:val="BalloonTextChar"/>
    <w:uiPriority w:val="99"/>
    <w:semiHidden/>
    <w:unhideWhenUsed/>
    <w:rsid w:val="00A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2014-01-29T22:01:00Z</dcterms:created>
  <dcterms:modified xsi:type="dcterms:W3CDTF">2014-01-29T22:05:00Z</dcterms:modified>
</cp:coreProperties>
</file>